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0A" w:rsidRPr="00381F0B" w:rsidRDefault="00B965BE" w:rsidP="00381F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F0B"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B965BE" w:rsidRPr="00381F0B" w:rsidRDefault="00B965BE" w:rsidP="00381F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F0B">
        <w:rPr>
          <w:rFonts w:ascii="Times New Roman" w:hAnsi="Times New Roman" w:cs="Times New Roman"/>
          <w:b/>
          <w:sz w:val="24"/>
          <w:szCs w:val="24"/>
        </w:rPr>
        <w:t xml:space="preserve">По реализации программы </w:t>
      </w:r>
      <w:r w:rsidR="005F6FC2" w:rsidRPr="00381F0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5F6FC2" w:rsidRPr="00381F0B">
        <w:rPr>
          <w:rFonts w:ascii="Times New Roman" w:hAnsi="Times New Roman" w:cs="Times New Roman"/>
          <w:b/>
          <w:sz w:val="24"/>
          <w:szCs w:val="24"/>
        </w:rPr>
        <w:t>Мастермайнд</w:t>
      </w:r>
      <w:proofErr w:type="spellEnd"/>
      <w:r w:rsidRPr="00381F0B">
        <w:rPr>
          <w:rFonts w:ascii="Times New Roman" w:hAnsi="Times New Roman" w:cs="Times New Roman"/>
          <w:b/>
          <w:sz w:val="24"/>
          <w:szCs w:val="24"/>
        </w:rPr>
        <w:t>»</w:t>
      </w:r>
    </w:p>
    <w:p w:rsidR="00B965BE" w:rsidRPr="00381F0B" w:rsidRDefault="00624A26" w:rsidP="00381F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F0B">
        <w:rPr>
          <w:rFonts w:ascii="Times New Roman" w:hAnsi="Times New Roman" w:cs="Times New Roman"/>
          <w:b/>
          <w:sz w:val="24"/>
          <w:szCs w:val="24"/>
        </w:rPr>
        <w:t>Ассоц</w:t>
      </w:r>
      <w:r w:rsidR="00F020BB">
        <w:rPr>
          <w:rFonts w:ascii="Times New Roman" w:hAnsi="Times New Roman" w:cs="Times New Roman"/>
          <w:b/>
          <w:sz w:val="24"/>
          <w:szCs w:val="24"/>
        </w:rPr>
        <w:t>иации деловых женщин по области Абай</w:t>
      </w:r>
      <w:bookmarkStart w:id="0" w:name="_GoBack"/>
      <w:bookmarkEnd w:id="0"/>
    </w:p>
    <w:p w:rsidR="00B965BE" w:rsidRPr="00381F0B" w:rsidRDefault="00316B1B" w:rsidP="00381F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F0B">
        <w:rPr>
          <w:rFonts w:ascii="Times New Roman" w:hAnsi="Times New Roman" w:cs="Times New Roman"/>
          <w:b/>
          <w:sz w:val="24"/>
          <w:szCs w:val="24"/>
        </w:rPr>
        <w:t>за период с 1 с</w:t>
      </w:r>
      <w:r w:rsidR="008D2B59" w:rsidRPr="00381F0B">
        <w:rPr>
          <w:rFonts w:ascii="Times New Roman" w:hAnsi="Times New Roman" w:cs="Times New Roman"/>
          <w:b/>
          <w:sz w:val="24"/>
          <w:szCs w:val="24"/>
        </w:rPr>
        <w:t>ентября 2022 г. по 31 декабря 2022</w:t>
      </w:r>
      <w:r w:rsidR="00B965BE" w:rsidRPr="00381F0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965BE" w:rsidRPr="00381F0B" w:rsidRDefault="00B965BE" w:rsidP="00381F0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2268"/>
        <w:gridCol w:w="2268"/>
        <w:gridCol w:w="2126"/>
        <w:gridCol w:w="2126"/>
        <w:gridCol w:w="1524"/>
      </w:tblGrid>
      <w:tr w:rsidR="00671661" w:rsidRPr="00381F0B" w:rsidTr="004D5DE8">
        <w:tc>
          <w:tcPr>
            <w:tcW w:w="562" w:type="dxa"/>
          </w:tcPr>
          <w:p w:rsidR="00005B1E" w:rsidRPr="00381F0B" w:rsidRDefault="00005B1E" w:rsidP="00381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005B1E" w:rsidRPr="00381F0B" w:rsidRDefault="00005B1E" w:rsidP="00381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167E39" w:rsidRPr="00381F0B" w:rsidRDefault="00167E39" w:rsidP="00381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</w:t>
            </w:r>
          </w:p>
        </w:tc>
        <w:tc>
          <w:tcPr>
            <w:tcW w:w="1843" w:type="dxa"/>
          </w:tcPr>
          <w:p w:rsidR="00005B1E" w:rsidRPr="00381F0B" w:rsidRDefault="00005B1E" w:rsidP="00381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b/>
                <w:sz w:val="24"/>
                <w:szCs w:val="24"/>
              </w:rPr>
              <w:t>Первая группа</w:t>
            </w:r>
          </w:p>
          <w:p w:rsidR="00005B1E" w:rsidRPr="00381F0B" w:rsidRDefault="00005B1E" w:rsidP="00381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05B1E" w:rsidRPr="00381F0B" w:rsidRDefault="00316B1B" w:rsidP="00381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005B1E" w:rsidRPr="00381F0B" w:rsidRDefault="00316B1B" w:rsidP="00381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005B1E" w:rsidRPr="00381F0B" w:rsidRDefault="00316B1B" w:rsidP="00381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005B1E" w:rsidRPr="00381F0B" w:rsidRDefault="00316B1B" w:rsidP="00381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005B1E" w:rsidRPr="00381F0B" w:rsidRDefault="00005B1E" w:rsidP="00381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b/>
                <w:sz w:val="24"/>
                <w:szCs w:val="24"/>
              </w:rPr>
              <w:t>(подведение результатов)</w:t>
            </w:r>
          </w:p>
        </w:tc>
        <w:tc>
          <w:tcPr>
            <w:tcW w:w="1524" w:type="dxa"/>
          </w:tcPr>
          <w:p w:rsidR="00005B1E" w:rsidRPr="00381F0B" w:rsidRDefault="00005B1E" w:rsidP="00381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81F0B" w:rsidRPr="00381F0B" w:rsidTr="009B68F9">
        <w:trPr>
          <w:trHeight w:val="4087"/>
        </w:trPr>
        <w:tc>
          <w:tcPr>
            <w:tcW w:w="562" w:type="dxa"/>
          </w:tcPr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Жақан</w:t>
            </w:r>
            <w:proofErr w:type="spellEnd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Марал </w:t>
            </w: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Қайыржанқызы</w:t>
            </w:r>
            <w:proofErr w:type="spellEnd"/>
          </w:p>
        </w:tc>
        <w:tc>
          <w:tcPr>
            <w:tcW w:w="1843" w:type="dxa"/>
          </w:tcPr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68" w:type="dxa"/>
          </w:tcPr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Разработка социального проекта.</w:t>
            </w:r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бизнеса </w:t>
            </w:r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Увеличение дохода.</w:t>
            </w:r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- Личностный и </w:t>
            </w: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рост.</w:t>
            </w:r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Развитие личного бренда.</w:t>
            </w:r>
          </w:p>
        </w:tc>
        <w:tc>
          <w:tcPr>
            <w:tcW w:w="2126" w:type="dxa"/>
          </w:tcPr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Запуск социального проекта «Подростковое половое просвещение».</w:t>
            </w:r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Презентация социального проекта, проведение тематического круглого стола.</w:t>
            </w:r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Приобретение недвижимости.</w:t>
            </w:r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Расширение офиса Турфирмы «Керуен»</w:t>
            </w:r>
          </w:p>
          <w:p w:rsid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Обучение в «Школе Женского Политического Лидерства»</w:t>
            </w:r>
          </w:p>
          <w:p w:rsid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F0B" w:rsidRPr="00381F0B" w:rsidTr="004D5DE8">
        <w:tc>
          <w:tcPr>
            <w:tcW w:w="562" w:type="dxa"/>
          </w:tcPr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Оразкановна</w:t>
            </w:r>
            <w:proofErr w:type="spellEnd"/>
          </w:p>
        </w:tc>
        <w:tc>
          <w:tcPr>
            <w:tcW w:w="2268" w:type="dxa"/>
          </w:tcPr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Увеличить количество потенциальных клиентов.</w:t>
            </w:r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Отдых за границей.</w:t>
            </w:r>
          </w:p>
        </w:tc>
        <w:tc>
          <w:tcPr>
            <w:tcW w:w="2268" w:type="dxa"/>
          </w:tcPr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- Развить навыки и умения мобилографии, </w:t>
            </w:r>
            <w:r w:rsidRPr="00381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SMM</w:t>
            </w: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продвижения.</w:t>
            </w:r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Отдых на море или океане.</w:t>
            </w:r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внести изменения в окружение, налаживание новых дружественных связей.</w:t>
            </w:r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Проведён ряд акций, участие в качестве партнёра в проекте игр для женщин «</w:t>
            </w:r>
            <w:r w:rsidRPr="00381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IMOMS</w:t>
            </w: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SEMEY</w:t>
            </w: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качестве мобилографа в подготовке и проведении «Благотворительного бала» </w:t>
            </w:r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Работа в качестве интервьюера с членами АДЖ области Абай.</w:t>
            </w:r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Знакомство с дизайнерами из стран Средней Азии.</w:t>
            </w:r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Поездка в Грузию</w:t>
            </w:r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Покупка путёвки во Вьетнам.</w:t>
            </w:r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Записалась на обучение в «Школу Женского Политического Лидерства»</w:t>
            </w:r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F0B" w:rsidRPr="00381F0B" w:rsidTr="004D5DE8">
        <w:tc>
          <w:tcPr>
            <w:tcW w:w="562" w:type="dxa"/>
          </w:tcPr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</w:tcPr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Кусаева</w:t>
            </w:r>
            <w:proofErr w:type="spellEnd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Жумабековна</w:t>
            </w:r>
            <w:proofErr w:type="spellEnd"/>
          </w:p>
        </w:tc>
        <w:tc>
          <w:tcPr>
            <w:tcW w:w="2268" w:type="dxa"/>
          </w:tcPr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Внести изменения в окружение, налаживание новых дружественных связей.</w:t>
            </w:r>
          </w:p>
        </w:tc>
        <w:tc>
          <w:tcPr>
            <w:tcW w:w="2268" w:type="dxa"/>
          </w:tcPr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Отдых с мужем, развитие отношений, новый этап отношений.</w:t>
            </w:r>
          </w:p>
        </w:tc>
        <w:tc>
          <w:tcPr>
            <w:tcW w:w="2126" w:type="dxa"/>
          </w:tcPr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Покупка автомобиля.</w:t>
            </w:r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Отдых с мужем в Дубай.</w:t>
            </w:r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участие в подготовке « Благотворительног бала» </w:t>
            </w:r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Обучение в </w:t>
            </w: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«Школе Женского Политического Лидерства»</w:t>
            </w:r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Получила подарок от мужа новый автомобиль </w:t>
            </w:r>
            <w:r w:rsidRPr="00381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PATROL</w:t>
            </w: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24" w:type="dxa"/>
          </w:tcPr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F0B" w:rsidRPr="00381F0B" w:rsidTr="004D5DE8">
        <w:tc>
          <w:tcPr>
            <w:tcW w:w="562" w:type="dxa"/>
          </w:tcPr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Меркульева Ирина Николаевна</w:t>
            </w:r>
          </w:p>
        </w:tc>
        <w:tc>
          <w:tcPr>
            <w:tcW w:w="2268" w:type="dxa"/>
          </w:tcPr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Внести изменения в сферу профессиональной занятости</w:t>
            </w:r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Отдых на море.</w:t>
            </w:r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Личностный рост</w:t>
            </w:r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рост</w:t>
            </w:r>
          </w:p>
        </w:tc>
        <w:tc>
          <w:tcPr>
            <w:tcW w:w="2126" w:type="dxa"/>
          </w:tcPr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Смена работы и деятельности.</w:t>
            </w:r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Отдых в Турции.</w:t>
            </w:r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Отдых в Таиланде.</w:t>
            </w:r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спортивные и профессиональные достижения.</w:t>
            </w:r>
          </w:p>
        </w:tc>
        <w:tc>
          <w:tcPr>
            <w:tcW w:w="1524" w:type="dxa"/>
          </w:tcPr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F0B" w:rsidRPr="00381F0B" w:rsidTr="004D5DE8">
        <w:tc>
          <w:tcPr>
            <w:tcW w:w="562" w:type="dxa"/>
          </w:tcPr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Раимбекова</w:t>
            </w:r>
            <w:proofErr w:type="spellEnd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Еркеновна</w:t>
            </w:r>
            <w:proofErr w:type="spellEnd"/>
          </w:p>
        </w:tc>
        <w:tc>
          <w:tcPr>
            <w:tcW w:w="2268" w:type="dxa"/>
          </w:tcPr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Расширение сферы бизнеса.</w:t>
            </w:r>
          </w:p>
        </w:tc>
        <w:tc>
          <w:tcPr>
            <w:tcW w:w="2268" w:type="dxa"/>
          </w:tcPr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Развитие бизнеса</w:t>
            </w:r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дохода </w:t>
            </w:r>
          </w:p>
        </w:tc>
        <w:tc>
          <w:tcPr>
            <w:tcW w:w="2126" w:type="dxa"/>
          </w:tcPr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Развитие личного бренда</w:t>
            </w:r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Расширение магазина детской одежды.</w:t>
            </w:r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Открытие отдела мужской одежды.</w:t>
            </w:r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- Открытие отдела женской одежды </w:t>
            </w:r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Представление коллекции магазина детской </w:t>
            </w:r>
            <w:r w:rsidRPr="00381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одежды на </w:t>
            </w:r>
            <w:r w:rsidRPr="00381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</w:t>
            </w: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показе.</w:t>
            </w:r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съемках </w:t>
            </w: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риллс</w:t>
            </w:r>
            <w:proofErr w:type="spellEnd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и фотосессиях для аккаунтов АДЖ и Жас канаттар области Абай.</w:t>
            </w:r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Преодоление личных комплексов.</w:t>
            </w:r>
          </w:p>
        </w:tc>
        <w:tc>
          <w:tcPr>
            <w:tcW w:w="1524" w:type="dxa"/>
          </w:tcPr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E39" w:rsidRPr="00381F0B" w:rsidRDefault="00167E39" w:rsidP="00381F0B">
      <w:pPr>
        <w:rPr>
          <w:rFonts w:ascii="Times New Roman" w:hAnsi="Times New Roman" w:cs="Times New Roman"/>
          <w:b/>
          <w:sz w:val="24"/>
          <w:szCs w:val="24"/>
        </w:rPr>
      </w:pPr>
    </w:p>
    <w:p w:rsidR="009B68F9" w:rsidRDefault="009B68F9" w:rsidP="00381F0B">
      <w:pPr>
        <w:rPr>
          <w:rFonts w:ascii="Times New Roman" w:hAnsi="Times New Roman" w:cs="Times New Roman"/>
          <w:b/>
          <w:sz w:val="24"/>
          <w:szCs w:val="24"/>
        </w:rPr>
      </w:pPr>
    </w:p>
    <w:p w:rsidR="00E07635" w:rsidRDefault="00E07635" w:rsidP="00381F0B">
      <w:pPr>
        <w:rPr>
          <w:rFonts w:ascii="Times New Roman" w:hAnsi="Times New Roman" w:cs="Times New Roman"/>
          <w:b/>
          <w:sz w:val="24"/>
          <w:szCs w:val="24"/>
        </w:rPr>
      </w:pPr>
    </w:p>
    <w:p w:rsidR="00E07635" w:rsidRDefault="00E07635" w:rsidP="00381F0B">
      <w:pPr>
        <w:rPr>
          <w:rFonts w:ascii="Times New Roman" w:hAnsi="Times New Roman" w:cs="Times New Roman"/>
          <w:b/>
          <w:sz w:val="24"/>
          <w:szCs w:val="24"/>
        </w:rPr>
      </w:pPr>
    </w:p>
    <w:p w:rsidR="00E07635" w:rsidRDefault="00E07635" w:rsidP="00381F0B">
      <w:pPr>
        <w:rPr>
          <w:rFonts w:ascii="Times New Roman" w:hAnsi="Times New Roman" w:cs="Times New Roman"/>
          <w:b/>
          <w:sz w:val="24"/>
          <w:szCs w:val="24"/>
        </w:rPr>
      </w:pPr>
    </w:p>
    <w:p w:rsidR="00E07635" w:rsidRDefault="00E07635" w:rsidP="00381F0B">
      <w:pPr>
        <w:rPr>
          <w:rFonts w:ascii="Times New Roman" w:hAnsi="Times New Roman" w:cs="Times New Roman"/>
          <w:b/>
          <w:sz w:val="24"/>
          <w:szCs w:val="24"/>
        </w:rPr>
      </w:pPr>
    </w:p>
    <w:p w:rsidR="00E07635" w:rsidRDefault="00E07635" w:rsidP="00381F0B">
      <w:pPr>
        <w:rPr>
          <w:rFonts w:ascii="Times New Roman" w:hAnsi="Times New Roman" w:cs="Times New Roman"/>
          <w:b/>
          <w:sz w:val="24"/>
          <w:szCs w:val="24"/>
        </w:rPr>
      </w:pPr>
    </w:p>
    <w:p w:rsidR="00E07635" w:rsidRDefault="00E07635" w:rsidP="00381F0B">
      <w:pPr>
        <w:rPr>
          <w:rFonts w:ascii="Times New Roman" w:hAnsi="Times New Roman" w:cs="Times New Roman"/>
          <w:b/>
          <w:sz w:val="24"/>
          <w:szCs w:val="24"/>
        </w:rPr>
      </w:pPr>
    </w:p>
    <w:p w:rsidR="00E07635" w:rsidRDefault="00E07635" w:rsidP="00381F0B">
      <w:pPr>
        <w:rPr>
          <w:rFonts w:ascii="Times New Roman" w:hAnsi="Times New Roman" w:cs="Times New Roman"/>
          <w:b/>
          <w:sz w:val="24"/>
          <w:szCs w:val="24"/>
        </w:rPr>
      </w:pPr>
    </w:p>
    <w:p w:rsidR="00E07635" w:rsidRDefault="00E07635" w:rsidP="00381F0B">
      <w:pPr>
        <w:rPr>
          <w:rFonts w:ascii="Times New Roman" w:hAnsi="Times New Roman" w:cs="Times New Roman"/>
          <w:b/>
          <w:sz w:val="24"/>
          <w:szCs w:val="24"/>
        </w:rPr>
      </w:pPr>
    </w:p>
    <w:p w:rsidR="00E07635" w:rsidRDefault="00E07635" w:rsidP="00381F0B">
      <w:pPr>
        <w:rPr>
          <w:rFonts w:ascii="Times New Roman" w:hAnsi="Times New Roman" w:cs="Times New Roman"/>
          <w:b/>
          <w:sz w:val="24"/>
          <w:szCs w:val="24"/>
        </w:rPr>
      </w:pPr>
    </w:p>
    <w:p w:rsidR="009B68F9" w:rsidRDefault="009B68F9" w:rsidP="00381F0B">
      <w:pPr>
        <w:rPr>
          <w:rFonts w:ascii="Times New Roman" w:hAnsi="Times New Roman" w:cs="Times New Roman"/>
          <w:b/>
          <w:sz w:val="24"/>
          <w:szCs w:val="24"/>
        </w:rPr>
      </w:pPr>
    </w:p>
    <w:p w:rsidR="00E07635" w:rsidRPr="00381F0B" w:rsidRDefault="00E07635" w:rsidP="00381F0B">
      <w:pPr>
        <w:rPr>
          <w:rFonts w:ascii="Times New Roman" w:hAnsi="Times New Roman" w:cs="Times New Roman"/>
          <w:b/>
          <w:sz w:val="24"/>
          <w:szCs w:val="24"/>
        </w:rPr>
      </w:pPr>
    </w:p>
    <w:p w:rsidR="00167E39" w:rsidRPr="00381F0B" w:rsidRDefault="00167E39" w:rsidP="00381F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F0B"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167E39" w:rsidRPr="00381F0B" w:rsidRDefault="00167E39" w:rsidP="00381F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F0B">
        <w:rPr>
          <w:rFonts w:ascii="Times New Roman" w:hAnsi="Times New Roman" w:cs="Times New Roman"/>
          <w:b/>
          <w:sz w:val="24"/>
          <w:szCs w:val="24"/>
        </w:rPr>
        <w:t>По реализации программы «</w:t>
      </w:r>
      <w:proofErr w:type="spellStart"/>
      <w:r w:rsidRPr="00381F0B">
        <w:rPr>
          <w:rFonts w:ascii="Times New Roman" w:hAnsi="Times New Roman" w:cs="Times New Roman"/>
          <w:b/>
          <w:sz w:val="24"/>
          <w:szCs w:val="24"/>
        </w:rPr>
        <w:t>Мастермайнд</w:t>
      </w:r>
      <w:proofErr w:type="spellEnd"/>
      <w:r w:rsidRPr="00381F0B">
        <w:rPr>
          <w:rFonts w:ascii="Times New Roman" w:hAnsi="Times New Roman" w:cs="Times New Roman"/>
          <w:b/>
          <w:sz w:val="24"/>
          <w:szCs w:val="24"/>
        </w:rPr>
        <w:t>»</w:t>
      </w:r>
    </w:p>
    <w:p w:rsidR="00167E39" w:rsidRPr="00381F0B" w:rsidRDefault="00167E39" w:rsidP="00381F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F0B">
        <w:rPr>
          <w:rFonts w:ascii="Times New Roman" w:hAnsi="Times New Roman" w:cs="Times New Roman"/>
          <w:b/>
          <w:sz w:val="24"/>
          <w:szCs w:val="24"/>
        </w:rPr>
        <w:t>Ассоциации деловых женщин по г. Семей</w:t>
      </w:r>
    </w:p>
    <w:p w:rsidR="00167E39" w:rsidRPr="00381F0B" w:rsidRDefault="00167E39" w:rsidP="00381F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F0B">
        <w:rPr>
          <w:rFonts w:ascii="Times New Roman" w:hAnsi="Times New Roman" w:cs="Times New Roman"/>
          <w:b/>
          <w:sz w:val="24"/>
          <w:szCs w:val="24"/>
        </w:rPr>
        <w:t>за период с 1 сентября 2022 г. по 31 декабря 2022 г.</w:t>
      </w:r>
    </w:p>
    <w:p w:rsidR="00167E39" w:rsidRPr="00381F0B" w:rsidRDefault="00167E39" w:rsidP="00381F0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2272"/>
        <w:gridCol w:w="2218"/>
        <w:gridCol w:w="2176"/>
        <w:gridCol w:w="1932"/>
        <w:gridCol w:w="1913"/>
        <w:gridCol w:w="2126"/>
        <w:gridCol w:w="1382"/>
      </w:tblGrid>
      <w:tr w:rsidR="00BE6EE6" w:rsidRPr="00381F0B" w:rsidTr="006144A1">
        <w:tc>
          <w:tcPr>
            <w:tcW w:w="541" w:type="dxa"/>
          </w:tcPr>
          <w:p w:rsidR="00167E39" w:rsidRPr="00381F0B" w:rsidRDefault="00167E39" w:rsidP="00381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2" w:type="dxa"/>
          </w:tcPr>
          <w:p w:rsidR="00167E39" w:rsidRPr="00381F0B" w:rsidRDefault="00167E39" w:rsidP="00381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167E39" w:rsidRPr="00381F0B" w:rsidRDefault="00167E39" w:rsidP="00381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</w:t>
            </w:r>
          </w:p>
        </w:tc>
        <w:tc>
          <w:tcPr>
            <w:tcW w:w="2218" w:type="dxa"/>
          </w:tcPr>
          <w:p w:rsidR="00167E39" w:rsidRPr="00381F0B" w:rsidRDefault="00167E39" w:rsidP="00381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b/>
                <w:sz w:val="24"/>
                <w:szCs w:val="24"/>
              </w:rPr>
              <w:t>Вторая группа</w:t>
            </w:r>
          </w:p>
          <w:p w:rsidR="00167E39" w:rsidRPr="00381F0B" w:rsidRDefault="00167E39" w:rsidP="00381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</w:tcPr>
          <w:p w:rsidR="00167E39" w:rsidRPr="00381F0B" w:rsidRDefault="00167E39" w:rsidP="00381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932" w:type="dxa"/>
          </w:tcPr>
          <w:p w:rsidR="00167E39" w:rsidRPr="00381F0B" w:rsidRDefault="00167E39" w:rsidP="00381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913" w:type="dxa"/>
          </w:tcPr>
          <w:p w:rsidR="00167E39" w:rsidRPr="00381F0B" w:rsidRDefault="00167E39" w:rsidP="00381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167E39" w:rsidRPr="00381F0B" w:rsidRDefault="00167E39" w:rsidP="00381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167E39" w:rsidRPr="00381F0B" w:rsidRDefault="00167E39" w:rsidP="00381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b/>
                <w:sz w:val="24"/>
                <w:szCs w:val="24"/>
              </w:rPr>
              <w:t>(подведение результатов)</w:t>
            </w:r>
          </w:p>
        </w:tc>
        <w:tc>
          <w:tcPr>
            <w:tcW w:w="1382" w:type="dxa"/>
          </w:tcPr>
          <w:p w:rsidR="00167E39" w:rsidRPr="00381F0B" w:rsidRDefault="00167E39" w:rsidP="00381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E6EE6" w:rsidRPr="00381F0B" w:rsidTr="006144A1">
        <w:tc>
          <w:tcPr>
            <w:tcW w:w="541" w:type="dxa"/>
          </w:tcPr>
          <w:p w:rsidR="00167E39" w:rsidRPr="00381F0B" w:rsidRDefault="00167E39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2" w:type="dxa"/>
          </w:tcPr>
          <w:p w:rsidR="00167E39" w:rsidRPr="00381F0B" w:rsidRDefault="00167E39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Мулдагалиева</w:t>
            </w:r>
            <w:proofErr w:type="spellEnd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Шолпан </w:t>
            </w: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Сапаровна</w:t>
            </w:r>
            <w:proofErr w:type="spellEnd"/>
          </w:p>
        </w:tc>
        <w:tc>
          <w:tcPr>
            <w:tcW w:w="2218" w:type="dxa"/>
          </w:tcPr>
          <w:p w:rsidR="00167E39" w:rsidRPr="00381F0B" w:rsidRDefault="003F141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76" w:type="dxa"/>
          </w:tcPr>
          <w:p w:rsidR="00BE6EE6" w:rsidRPr="00381F0B" w:rsidRDefault="003F141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Расширение сфер бизнеса</w:t>
            </w:r>
          </w:p>
          <w:p w:rsidR="003F1412" w:rsidRPr="00381F0B" w:rsidRDefault="003F141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Открытие новых сфер бизнеса.</w:t>
            </w:r>
          </w:p>
          <w:p w:rsidR="003F1412" w:rsidRPr="00381F0B" w:rsidRDefault="003F141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67E39" w:rsidRPr="00381F0B" w:rsidRDefault="003F141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Разработка социального проекта для детей с ограниченными возможностями.</w:t>
            </w:r>
          </w:p>
        </w:tc>
        <w:tc>
          <w:tcPr>
            <w:tcW w:w="1913" w:type="dxa"/>
          </w:tcPr>
          <w:p w:rsidR="00167E39" w:rsidRPr="00381F0B" w:rsidRDefault="003F141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Развитие личного бренда.</w:t>
            </w:r>
          </w:p>
          <w:p w:rsidR="003F1412" w:rsidRPr="00381F0B" w:rsidRDefault="003F141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Личностный и профессиональный рост.</w:t>
            </w:r>
          </w:p>
          <w:p w:rsidR="003F1412" w:rsidRPr="00381F0B" w:rsidRDefault="003F141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126" w:type="dxa"/>
          </w:tcPr>
          <w:p w:rsidR="003F1412" w:rsidRPr="00381F0B" w:rsidRDefault="003F141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- Открытие </w:t>
            </w: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агенства</w:t>
            </w:r>
            <w:proofErr w:type="spellEnd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проведению мероприятий «Абай </w:t>
            </w:r>
            <w:r w:rsidRPr="00381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event</w:t>
            </w: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61B7" w:rsidRDefault="003F141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Открытие ОФ Исследователь</w:t>
            </w:r>
          </w:p>
          <w:p w:rsidR="003F1412" w:rsidRPr="00381F0B" w:rsidRDefault="003F141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r w:rsidR="007161B7" w:rsidRPr="00381F0B">
              <w:rPr>
                <w:rFonts w:ascii="Times New Roman" w:hAnsi="Times New Roman" w:cs="Times New Roman"/>
                <w:sz w:val="24"/>
                <w:szCs w:val="24"/>
              </w:rPr>
              <w:t>Полигон Семей</w:t>
            </w: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- Хиросима </w:t>
            </w:r>
          </w:p>
          <w:p w:rsidR="003F1412" w:rsidRPr="00381F0B" w:rsidRDefault="003F141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proofErr w:type="gram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semey.hiroshima</w:t>
            </w:r>
            <w:proofErr w:type="spellEnd"/>
            <w:proofErr w:type="gramEnd"/>
          </w:p>
          <w:p w:rsidR="003F1412" w:rsidRPr="00381F0B" w:rsidRDefault="003F141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Запуск с</w:t>
            </w:r>
            <w:r w:rsidR="00381F0B" w:rsidRPr="00381F0B">
              <w:rPr>
                <w:rFonts w:ascii="Times New Roman" w:hAnsi="Times New Roman" w:cs="Times New Roman"/>
                <w:sz w:val="24"/>
                <w:szCs w:val="24"/>
              </w:rPr>
              <w:t>оциального</w:t>
            </w: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381F0B"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</w:t>
            </w:r>
            <w:r w:rsidR="00381F0B" w:rsidRPr="00381F0B">
              <w:rPr>
                <w:rFonts w:ascii="Times New Roman" w:hAnsi="Times New Roman" w:cs="Times New Roman"/>
                <w:sz w:val="24"/>
                <w:szCs w:val="24"/>
              </w:rPr>
              <w:t>игре на музыкальных инструментах, искусству оригами, я</w:t>
            </w: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понскому языку дете</w:t>
            </w:r>
            <w:r w:rsidR="00381F0B"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й с </w:t>
            </w:r>
            <w:r w:rsidR="00381F0B" w:rsidRPr="00381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возможностями.</w:t>
            </w:r>
          </w:p>
          <w:p w:rsidR="003F1412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Вступление в Партию «Аманат»</w:t>
            </w:r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1412"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Вступление в НПП </w:t>
            </w:r>
            <w:proofErr w:type="spellStart"/>
            <w:r w:rsidR="003F1412" w:rsidRPr="00381F0B">
              <w:rPr>
                <w:rFonts w:ascii="Times New Roman" w:hAnsi="Times New Roman" w:cs="Times New Roman"/>
                <w:sz w:val="24"/>
                <w:szCs w:val="24"/>
              </w:rPr>
              <w:t>Атамекен</w:t>
            </w:r>
            <w:proofErr w:type="spellEnd"/>
          </w:p>
          <w:p w:rsidR="003F1412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Обучение в «Школе Женского Политического Лидерства»</w:t>
            </w:r>
          </w:p>
        </w:tc>
        <w:tc>
          <w:tcPr>
            <w:tcW w:w="1382" w:type="dxa"/>
          </w:tcPr>
          <w:p w:rsidR="00167E39" w:rsidRPr="00381F0B" w:rsidRDefault="00167E39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72" w:rsidRPr="00381F0B" w:rsidTr="006144A1">
        <w:tc>
          <w:tcPr>
            <w:tcW w:w="541" w:type="dxa"/>
          </w:tcPr>
          <w:p w:rsidR="00471D72" w:rsidRPr="00381F0B" w:rsidRDefault="007161B7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72" w:type="dxa"/>
          </w:tcPr>
          <w:p w:rsidR="00471D72" w:rsidRPr="00381F0B" w:rsidRDefault="00471D7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471D72" w:rsidRPr="00381F0B" w:rsidRDefault="00471D7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Согумбаева</w:t>
            </w:r>
            <w:proofErr w:type="spellEnd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Дюсембековна</w:t>
            </w:r>
            <w:proofErr w:type="spellEnd"/>
          </w:p>
        </w:tc>
        <w:tc>
          <w:tcPr>
            <w:tcW w:w="2176" w:type="dxa"/>
          </w:tcPr>
          <w:p w:rsidR="00471D72" w:rsidRPr="00381F0B" w:rsidRDefault="00471D7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Личностный рост.</w:t>
            </w:r>
          </w:p>
          <w:p w:rsidR="00471D72" w:rsidRPr="00381F0B" w:rsidRDefault="00471D7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Любовь к себе.</w:t>
            </w:r>
          </w:p>
          <w:p w:rsidR="00471D72" w:rsidRPr="00381F0B" w:rsidRDefault="00471D7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Самоценность</w:t>
            </w:r>
            <w:proofErr w:type="spellEnd"/>
          </w:p>
        </w:tc>
        <w:tc>
          <w:tcPr>
            <w:tcW w:w="1932" w:type="dxa"/>
          </w:tcPr>
          <w:p w:rsidR="00471D72" w:rsidRPr="00381F0B" w:rsidRDefault="00471D7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Развитие магазина косметики.</w:t>
            </w:r>
          </w:p>
          <w:p w:rsidR="00471D72" w:rsidRPr="00381F0B" w:rsidRDefault="00471D7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- Расширение ассортимента</w:t>
            </w:r>
          </w:p>
        </w:tc>
        <w:tc>
          <w:tcPr>
            <w:tcW w:w="1913" w:type="dxa"/>
          </w:tcPr>
          <w:p w:rsidR="00471D72" w:rsidRPr="00381F0B" w:rsidRDefault="00471D7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Отдых на море.</w:t>
            </w:r>
          </w:p>
        </w:tc>
        <w:tc>
          <w:tcPr>
            <w:tcW w:w="2126" w:type="dxa"/>
          </w:tcPr>
          <w:p w:rsidR="00471D72" w:rsidRPr="00381F0B" w:rsidRDefault="00471D7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Покупка украшений и аксессуаров.</w:t>
            </w:r>
          </w:p>
          <w:p w:rsidR="00471D72" w:rsidRPr="00381F0B" w:rsidRDefault="00471D7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- Введение в ассортимент магазина косметических </w:t>
            </w:r>
            <w:r w:rsidRPr="00381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LUX</w:t>
            </w: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брендов.</w:t>
            </w:r>
          </w:p>
          <w:p w:rsidR="00E07635" w:rsidRPr="00381F0B" w:rsidRDefault="00471D7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Приобретение путёвки в Дубай.</w:t>
            </w:r>
          </w:p>
        </w:tc>
        <w:tc>
          <w:tcPr>
            <w:tcW w:w="1382" w:type="dxa"/>
          </w:tcPr>
          <w:p w:rsidR="00471D72" w:rsidRPr="00381F0B" w:rsidRDefault="00471D7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72" w:rsidRPr="00381F0B" w:rsidTr="006144A1">
        <w:tc>
          <w:tcPr>
            <w:tcW w:w="541" w:type="dxa"/>
          </w:tcPr>
          <w:p w:rsidR="00471D72" w:rsidRPr="00381F0B" w:rsidRDefault="00471D7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161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2" w:type="dxa"/>
          </w:tcPr>
          <w:p w:rsidR="00471D72" w:rsidRPr="00381F0B" w:rsidRDefault="00471D7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471D72" w:rsidRPr="00381F0B" w:rsidRDefault="00471D7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2176" w:type="dxa"/>
          </w:tcPr>
          <w:p w:rsidR="00471D72" w:rsidRPr="00381F0B" w:rsidRDefault="00471D7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Внутренние барьеры, комплексы.</w:t>
            </w:r>
          </w:p>
        </w:tc>
        <w:tc>
          <w:tcPr>
            <w:tcW w:w="1932" w:type="dxa"/>
          </w:tcPr>
          <w:p w:rsidR="00471D72" w:rsidRPr="00381F0B" w:rsidRDefault="00471D7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Выйти с мужем на новый уровень отношений.</w:t>
            </w:r>
          </w:p>
          <w:p w:rsidR="00471D72" w:rsidRPr="00381F0B" w:rsidRDefault="00471D7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471D72" w:rsidRPr="00381F0B" w:rsidRDefault="00471D7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Избавление от вредных привычек</w:t>
            </w:r>
          </w:p>
        </w:tc>
        <w:tc>
          <w:tcPr>
            <w:tcW w:w="2126" w:type="dxa"/>
          </w:tcPr>
          <w:p w:rsidR="00471D72" w:rsidRPr="00381F0B" w:rsidRDefault="00471D7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Проработки и личные консультации с психологами.</w:t>
            </w:r>
          </w:p>
          <w:p w:rsidR="00471D72" w:rsidRPr="00381F0B" w:rsidRDefault="00471D7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Прохождение тренингов и мастер классов.</w:t>
            </w:r>
          </w:p>
          <w:p w:rsidR="00471D72" w:rsidRPr="00381F0B" w:rsidRDefault="00471D7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Обучение основам нумерологии.</w:t>
            </w:r>
          </w:p>
          <w:p w:rsidR="00471D72" w:rsidRPr="00381F0B" w:rsidRDefault="00471D7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Отдых с мужем на Мальдивах.</w:t>
            </w:r>
          </w:p>
          <w:p w:rsidR="00E07635" w:rsidRPr="00381F0B" w:rsidRDefault="00471D7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Значительное уменьшение использования курительных приспособлений </w:t>
            </w:r>
          </w:p>
        </w:tc>
        <w:tc>
          <w:tcPr>
            <w:tcW w:w="1382" w:type="dxa"/>
          </w:tcPr>
          <w:p w:rsidR="00471D72" w:rsidRPr="00381F0B" w:rsidRDefault="00471D7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72" w:rsidRPr="00381F0B" w:rsidTr="006144A1">
        <w:tc>
          <w:tcPr>
            <w:tcW w:w="541" w:type="dxa"/>
          </w:tcPr>
          <w:p w:rsidR="00471D72" w:rsidRPr="00381F0B" w:rsidRDefault="007161B7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72" w:type="dxa"/>
          </w:tcPr>
          <w:p w:rsidR="00471D72" w:rsidRPr="00381F0B" w:rsidRDefault="00471D7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471D72" w:rsidRPr="00381F0B" w:rsidRDefault="00471D7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Мандиева</w:t>
            </w:r>
            <w:proofErr w:type="spellEnd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Арайлым</w:t>
            </w:r>
            <w:proofErr w:type="spellEnd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Ахметкалиевна</w:t>
            </w:r>
            <w:proofErr w:type="spellEnd"/>
          </w:p>
        </w:tc>
        <w:tc>
          <w:tcPr>
            <w:tcW w:w="2176" w:type="dxa"/>
          </w:tcPr>
          <w:p w:rsidR="00471D72" w:rsidRPr="00381F0B" w:rsidRDefault="00471D7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Расширение бизнеса.</w:t>
            </w:r>
          </w:p>
          <w:p w:rsidR="00471D72" w:rsidRPr="00381F0B" w:rsidRDefault="00471D7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Увеличение дохода.</w:t>
            </w:r>
          </w:p>
        </w:tc>
        <w:tc>
          <w:tcPr>
            <w:tcW w:w="1932" w:type="dxa"/>
          </w:tcPr>
          <w:p w:rsidR="00471D72" w:rsidRPr="00381F0B" w:rsidRDefault="00471D7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913" w:type="dxa"/>
          </w:tcPr>
          <w:p w:rsidR="00471D72" w:rsidRPr="00381F0B" w:rsidRDefault="00471D7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Личностный и профессиональный рост.</w:t>
            </w:r>
          </w:p>
        </w:tc>
        <w:tc>
          <w:tcPr>
            <w:tcW w:w="2126" w:type="dxa"/>
          </w:tcPr>
          <w:p w:rsidR="00471D72" w:rsidRPr="00381F0B" w:rsidRDefault="00471D7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Открытие магазина верхней одежды и шуб в г. Астана.</w:t>
            </w:r>
          </w:p>
          <w:p w:rsidR="00471D72" w:rsidRPr="00381F0B" w:rsidRDefault="00471D7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F1412"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Обучение, прохождение </w:t>
            </w: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психологических и профессиональ</w:t>
            </w:r>
            <w:r w:rsidR="003F1412" w:rsidRPr="00381F0B">
              <w:rPr>
                <w:rFonts w:ascii="Times New Roman" w:hAnsi="Times New Roman" w:cs="Times New Roman"/>
                <w:sz w:val="24"/>
                <w:szCs w:val="24"/>
              </w:rPr>
              <w:t>ных тренингов.</w:t>
            </w:r>
          </w:p>
          <w:p w:rsidR="00E07635" w:rsidRDefault="003F141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Активная деятельность в благотворитель</w:t>
            </w:r>
          </w:p>
          <w:p w:rsidR="00471D72" w:rsidRPr="00381F0B" w:rsidRDefault="003F141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ном фонде.</w:t>
            </w:r>
          </w:p>
        </w:tc>
        <w:tc>
          <w:tcPr>
            <w:tcW w:w="1382" w:type="dxa"/>
          </w:tcPr>
          <w:p w:rsidR="00471D72" w:rsidRPr="00381F0B" w:rsidRDefault="00471D72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F0B" w:rsidRPr="00381F0B" w:rsidTr="006144A1">
        <w:tc>
          <w:tcPr>
            <w:tcW w:w="541" w:type="dxa"/>
          </w:tcPr>
          <w:p w:rsidR="00381F0B" w:rsidRPr="00381F0B" w:rsidRDefault="007161B7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2" w:type="dxa"/>
          </w:tcPr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Байзакова</w:t>
            </w:r>
            <w:proofErr w:type="spellEnd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Торгын</w:t>
            </w:r>
            <w:proofErr w:type="spellEnd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Сериккалиевна</w:t>
            </w:r>
            <w:proofErr w:type="spellEnd"/>
          </w:p>
        </w:tc>
        <w:tc>
          <w:tcPr>
            <w:tcW w:w="2176" w:type="dxa"/>
          </w:tcPr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Развитие профессионализма.</w:t>
            </w:r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подписчиков.</w:t>
            </w:r>
          </w:p>
        </w:tc>
        <w:tc>
          <w:tcPr>
            <w:tcW w:w="1932" w:type="dxa"/>
          </w:tcPr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Развитие личностного роста.</w:t>
            </w:r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Прокачка женской энергии.</w:t>
            </w:r>
          </w:p>
        </w:tc>
        <w:tc>
          <w:tcPr>
            <w:tcW w:w="1913" w:type="dxa"/>
          </w:tcPr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- Прохождение тренинга «Сила Любви» автор </w:t>
            </w: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Чегебвекова</w:t>
            </w:r>
            <w:proofErr w:type="spellEnd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Проработки и личные консультации с психологами.</w:t>
            </w:r>
          </w:p>
        </w:tc>
        <w:tc>
          <w:tcPr>
            <w:tcW w:w="2126" w:type="dxa"/>
          </w:tcPr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Пройдено обучение и курс «Практическая психология».</w:t>
            </w:r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- Поездка в Астану на мероприятие от «</w:t>
            </w:r>
            <w:r w:rsidRPr="00381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Шопинг с мужем.</w:t>
            </w:r>
          </w:p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Поездка в Астану и отдых в отеле «</w:t>
            </w: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Sheraton</w:t>
            </w:r>
            <w:proofErr w:type="spellEnd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Astana</w:t>
            </w:r>
            <w:proofErr w:type="spellEnd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  <w:proofErr w:type="spellEnd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</w:tcPr>
          <w:p w:rsidR="00381F0B" w:rsidRPr="00381F0B" w:rsidRDefault="00381F0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738" w:rsidRDefault="00DF5738" w:rsidP="00381F0B">
      <w:pPr>
        <w:rPr>
          <w:rFonts w:ascii="Times New Roman" w:hAnsi="Times New Roman" w:cs="Times New Roman"/>
          <w:b/>
          <w:sz w:val="24"/>
          <w:szCs w:val="24"/>
        </w:rPr>
      </w:pPr>
    </w:p>
    <w:p w:rsidR="00E07635" w:rsidRPr="00381F0B" w:rsidRDefault="00E07635" w:rsidP="00381F0B">
      <w:pPr>
        <w:rPr>
          <w:rFonts w:ascii="Times New Roman" w:hAnsi="Times New Roman" w:cs="Times New Roman"/>
          <w:b/>
          <w:sz w:val="24"/>
          <w:szCs w:val="24"/>
        </w:rPr>
      </w:pPr>
    </w:p>
    <w:p w:rsidR="00167E39" w:rsidRPr="00381F0B" w:rsidRDefault="00167E39" w:rsidP="00381F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F0B"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167E39" w:rsidRPr="00381F0B" w:rsidRDefault="00167E39" w:rsidP="00381F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F0B">
        <w:rPr>
          <w:rFonts w:ascii="Times New Roman" w:hAnsi="Times New Roman" w:cs="Times New Roman"/>
          <w:b/>
          <w:sz w:val="24"/>
          <w:szCs w:val="24"/>
        </w:rPr>
        <w:t>По реализации программы «</w:t>
      </w:r>
      <w:proofErr w:type="spellStart"/>
      <w:r w:rsidRPr="00381F0B">
        <w:rPr>
          <w:rFonts w:ascii="Times New Roman" w:hAnsi="Times New Roman" w:cs="Times New Roman"/>
          <w:b/>
          <w:sz w:val="24"/>
          <w:szCs w:val="24"/>
        </w:rPr>
        <w:t>Мастермайнд</w:t>
      </w:r>
      <w:proofErr w:type="spellEnd"/>
      <w:r w:rsidRPr="00381F0B">
        <w:rPr>
          <w:rFonts w:ascii="Times New Roman" w:hAnsi="Times New Roman" w:cs="Times New Roman"/>
          <w:b/>
          <w:sz w:val="24"/>
          <w:szCs w:val="24"/>
        </w:rPr>
        <w:t>»</w:t>
      </w:r>
    </w:p>
    <w:p w:rsidR="00167E39" w:rsidRPr="00381F0B" w:rsidRDefault="00167E39" w:rsidP="00381F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F0B">
        <w:rPr>
          <w:rFonts w:ascii="Times New Roman" w:hAnsi="Times New Roman" w:cs="Times New Roman"/>
          <w:b/>
          <w:sz w:val="24"/>
          <w:szCs w:val="24"/>
        </w:rPr>
        <w:t>Ассоциации деловых женщин по г. Семей</w:t>
      </w:r>
    </w:p>
    <w:p w:rsidR="00167E39" w:rsidRPr="00381F0B" w:rsidRDefault="00167E39" w:rsidP="00381F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F0B">
        <w:rPr>
          <w:rFonts w:ascii="Times New Roman" w:hAnsi="Times New Roman" w:cs="Times New Roman"/>
          <w:b/>
          <w:sz w:val="24"/>
          <w:szCs w:val="24"/>
        </w:rPr>
        <w:t>за период с 1 сентября 2022 г. по 31 декабря 2022 г.</w:t>
      </w:r>
    </w:p>
    <w:p w:rsidR="00167E39" w:rsidRPr="00381F0B" w:rsidRDefault="00167E39" w:rsidP="00381F0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1597"/>
        <w:gridCol w:w="1894"/>
        <w:gridCol w:w="2176"/>
        <w:gridCol w:w="2381"/>
        <w:gridCol w:w="2162"/>
        <w:gridCol w:w="2332"/>
        <w:gridCol w:w="1563"/>
      </w:tblGrid>
      <w:tr w:rsidR="00E07635" w:rsidRPr="00381F0B" w:rsidTr="006B1568">
        <w:tc>
          <w:tcPr>
            <w:tcW w:w="455" w:type="dxa"/>
          </w:tcPr>
          <w:p w:rsidR="00167E39" w:rsidRPr="00381F0B" w:rsidRDefault="00167E39" w:rsidP="00381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7" w:type="dxa"/>
          </w:tcPr>
          <w:p w:rsidR="00167E39" w:rsidRPr="00381F0B" w:rsidRDefault="00167E39" w:rsidP="00381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167E39" w:rsidRPr="00381F0B" w:rsidRDefault="00167E39" w:rsidP="00381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</w:t>
            </w:r>
          </w:p>
        </w:tc>
        <w:tc>
          <w:tcPr>
            <w:tcW w:w="2196" w:type="dxa"/>
          </w:tcPr>
          <w:p w:rsidR="00167E39" w:rsidRPr="00381F0B" w:rsidRDefault="00167E39" w:rsidP="00381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b/>
                <w:sz w:val="24"/>
                <w:szCs w:val="24"/>
              </w:rPr>
              <w:t>Третья группа</w:t>
            </w:r>
          </w:p>
          <w:p w:rsidR="00167E39" w:rsidRPr="00381F0B" w:rsidRDefault="00167E39" w:rsidP="00381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167E39" w:rsidRPr="00381F0B" w:rsidRDefault="00167E39" w:rsidP="00381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381" w:type="dxa"/>
          </w:tcPr>
          <w:p w:rsidR="00167E39" w:rsidRPr="00381F0B" w:rsidRDefault="00167E39" w:rsidP="00381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162" w:type="dxa"/>
          </w:tcPr>
          <w:p w:rsidR="00167E39" w:rsidRPr="00381F0B" w:rsidRDefault="00167E39" w:rsidP="00381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332" w:type="dxa"/>
          </w:tcPr>
          <w:p w:rsidR="00167E39" w:rsidRPr="00381F0B" w:rsidRDefault="00167E39" w:rsidP="00381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167E39" w:rsidRPr="00381F0B" w:rsidRDefault="00167E39" w:rsidP="00381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b/>
                <w:sz w:val="24"/>
                <w:szCs w:val="24"/>
              </w:rPr>
              <w:t>(подведение результатов)</w:t>
            </w:r>
          </w:p>
        </w:tc>
        <w:tc>
          <w:tcPr>
            <w:tcW w:w="1563" w:type="dxa"/>
          </w:tcPr>
          <w:p w:rsidR="00167E39" w:rsidRPr="00381F0B" w:rsidRDefault="00167E39" w:rsidP="00381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07635" w:rsidRPr="00381F0B" w:rsidTr="006B1568">
        <w:tc>
          <w:tcPr>
            <w:tcW w:w="455" w:type="dxa"/>
          </w:tcPr>
          <w:p w:rsidR="00167E39" w:rsidRPr="00381F0B" w:rsidRDefault="00167E39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7" w:type="dxa"/>
          </w:tcPr>
          <w:p w:rsidR="00167E39" w:rsidRPr="00381F0B" w:rsidRDefault="00167E39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Акрамовна</w:t>
            </w:r>
            <w:proofErr w:type="spellEnd"/>
          </w:p>
        </w:tc>
        <w:tc>
          <w:tcPr>
            <w:tcW w:w="2196" w:type="dxa"/>
          </w:tcPr>
          <w:p w:rsidR="00167E39" w:rsidRPr="00381F0B" w:rsidRDefault="009B68F9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74" w:type="dxa"/>
          </w:tcPr>
          <w:p w:rsidR="00937C79" w:rsidRPr="00381F0B" w:rsidRDefault="00937C79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Развитие Личного бренда.</w:t>
            </w:r>
          </w:p>
          <w:p w:rsidR="00FE23E7" w:rsidRPr="00381F0B" w:rsidRDefault="00FE23E7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Внести изменения в окружение, налаживание новых дружественных связей.</w:t>
            </w:r>
          </w:p>
          <w:p w:rsidR="00FE23E7" w:rsidRPr="00381F0B" w:rsidRDefault="00FE23E7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8F9" w:rsidRPr="00381F0B" w:rsidRDefault="009B68F9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67E39" w:rsidRPr="00381F0B" w:rsidRDefault="00937C79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Проведение «Благотворительного бала»</w:t>
            </w:r>
          </w:p>
          <w:p w:rsidR="00FE23E7" w:rsidRPr="00381F0B" w:rsidRDefault="00FE23E7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167E39" w:rsidRPr="00381F0B" w:rsidRDefault="00937C79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23E7" w:rsidRPr="00381F0B">
              <w:rPr>
                <w:rFonts w:ascii="Times New Roman" w:hAnsi="Times New Roman" w:cs="Times New Roman"/>
                <w:sz w:val="24"/>
                <w:szCs w:val="24"/>
              </w:rPr>
              <w:t>Личностный и профессиональный рост.</w:t>
            </w:r>
          </w:p>
        </w:tc>
        <w:tc>
          <w:tcPr>
            <w:tcW w:w="2332" w:type="dxa"/>
          </w:tcPr>
          <w:p w:rsidR="00FE23E7" w:rsidRPr="00381F0B" w:rsidRDefault="00FE23E7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Обучение в «Школе Женского Политического Лидерства»</w:t>
            </w:r>
          </w:p>
          <w:p w:rsidR="00FE23E7" w:rsidRPr="00381F0B" w:rsidRDefault="00FE23E7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- Проработки и личные консультации с психологом.</w:t>
            </w:r>
          </w:p>
          <w:p w:rsidR="00FE23E7" w:rsidRPr="00381F0B" w:rsidRDefault="00FE23E7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Участие в проекте «Женщины в бизнесе»</w:t>
            </w:r>
          </w:p>
          <w:p w:rsidR="00FE23E7" w:rsidRPr="00381F0B" w:rsidRDefault="00FE23E7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0DF3"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D90DF3"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масштабного проекта «Благотворительный бал»</w:t>
            </w:r>
          </w:p>
          <w:p w:rsidR="00D90DF3" w:rsidRPr="00381F0B" w:rsidRDefault="00D90DF3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личных способностей, проведение </w:t>
            </w:r>
            <w:r w:rsidRPr="00381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интервью с женщинами из сферы бизнеса.</w:t>
            </w:r>
          </w:p>
          <w:p w:rsidR="00FE23E7" w:rsidRPr="00381F0B" w:rsidRDefault="00FE23E7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0DF3"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Поездки на форумы и тренинги. </w:t>
            </w:r>
          </w:p>
          <w:p w:rsidR="00167E39" w:rsidRPr="00381F0B" w:rsidRDefault="00D90DF3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Знакомство с людьми из разных сфер бизнеса и гос. управления.</w:t>
            </w:r>
          </w:p>
        </w:tc>
        <w:tc>
          <w:tcPr>
            <w:tcW w:w="1563" w:type="dxa"/>
          </w:tcPr>
          <w:p w:rsidR="00167E39" w:rsidRPr="00381F0B" w:rsidRDefault="00167E39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35" w:rsidRPr="00381F0B" w:rsidTr="006B1568">
        <w:tc>
          <w:tcPr>
            <w:tcW w:w="455" w:type="dxa"/>
          </w:tcPr>
          <w:p w:rsidR="00167E39" w:rsidRPr="00381F0B" w:rsidRDefault="00FE23E7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921BC" w:rsidRPr="00381F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7" w:type="dxa"/>
          </w:tcPr>
          <w:p w:rsidR="00167E39" w:rsidRPr="00381F0B" w:rsidRDefault="00167E39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67E39" w:rsidRPr="00381F0B" w:rsidRDefault="00167E39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Едилбекова</w:t>
            </w:r>
            <w:proofErr w:type="spellEnd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Едилбек</w:t>
            </w:r>
            <w:r w:rsidR="00937C79" w:rsidRPr="00381F0B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  <w:proofErr w:type="spellEnd"/>
          </w:p>
        </w:tc>
        <w:tc>
          <w:tcPr>
            <w:tcW w:w="1874" w:type="dxa"/>
          </w:tcPr>
          <w:p w:rsidR="00167E39" w:rsidRPr="00381F0B" w:rsidRDefault="00DF5738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Развитие сферы бизнеса и профессионализма.</w:t>
            </w:r>
          </w:p>
          <w:p w:rsidR="001B0B98" w:rsidRPr="00381F0B" w:rsidRDefault="00DF5738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Покупка недвижимости.</w:t>
            </w:r>
          </w:p>
          <w:p w:rsidR="001B0B98" w:rsidRPr="00381F0B" w:rsidRDefault="001B0B98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67E39" w:rsidRPr="00381F0B" w:rsidRDefault="00DF5738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1B0B98" w:rsidRPr="00381F0B">
              <w:rPr>
                <w:rFonts w:ascii="Times New Roman" w:hAnsi="Times New Roman" w:cs="Times New Roman"/>
                <w:sz w:val="24"/>
                <w:szCs w:val="24"/>
              </w:rPr>
              <w:t>нести изменения в окружение, налаживание новых дружественных связей.</w:t>
            </w:r>
          </w:p>
          <w:p w:rsidR="00DF5738" w:rsidRPr="00381F0B" w:rsidRDefault="00DF5738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167E39" w:rsidRPr="00381F0B" w:rsidRDefault="00937C79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5738" w:rsidRPr="00381F0B">
              <w:rPr>
                <w:rFonts w:ascii="Times New Roman" w:hAnsi="Times New Roman" w:cs="Times New Roman"/>
                <w:sz w:val="24"/>
                <w:szCs w:val="24"/>
              </w:rPr>
              <w:t>Расширение сферы бизнеса.</w:t>
            </w:r>
          </w:p>
          <w:p w:rsidR="00DF5738" w:rsidRPr="00381F0B" w:rsidRDefault="00937C79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5738" w:rsidRPr="00381F0B">
              <w:rPr>
                <w:rFonts w:ascii="Times New Roman" w:hAnsi="Times New Roman" w:cs="Times New Roman"/>
                <w:sz w:val="24"/>
                <w:szCs w:val="24"/>
              </w:rPr>
              <w:t>Личностный рост и развитие.</w:t>
            </w:r>
          </w:p>
        </w:tc>
        <w:tc>
          <w:tcPr>
            <w:tcW w:w="2332" w:type="dxa"/>
          </w:tcPr>
          <w:p w:rsidR="00167E39" w:rsidRPr="00381F0B" w:rsidRDefault="00DF5738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Покупка квартиры</w:t>
            </w:r>
            <w:r w:rsidR="001B0B98"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B0B98" w:rsidRPr="00381F0B">
              <w:rPr>
                <w:rFonts w:ascii="Times New Roman" w:hAnsi="Times New Roman" w:cs="Times New Roman"/>
                <w:sz w:val="24"/>
                <w:szCs w:val="24"/>
              </w:rPr>
              <w:t>Астана.</w:t>
            </w:r>
          </w:p>
          <w:p w:rsidR="001B0B98" w:rsidRPr="00381F0B" w:rsidRDefault="00897FD9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 - Найдено помещение для </w:t>
            </w:r>
            <w:r w:rsidR="001B0B98" w:rsidRPr="00381F0B">
              <w:rPr>
                <w:rFonts w:ascii="Times New Roman" w:hAnsi="Times New Roman" w:cs="Times New Roman"/>
                <w:sz w:val="24"/>
                <w:szCs w:val="24"/>
              </w:rPr>
              <w:t>школы моделей</w:t>
            </w:r>
            <w:r w:rsidR="00DF5738"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F5738" w:rsidRPr="00381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Brilliant</w:t>
            </w:r>
            <w:r w:rsidR="00DF5738" w:rsidRPr="00381F0B">
              <w:rPr>
                <w:rFonts w:ascii="Times New Roman" w:hAnsi="Times New Roman" w:cs="Times New Roman"/>
                <w:sz w:val="24"/>
                <w:szCs w:val="24"/>
              </w:rPr>
              <w:t>» в г. Астана</w:t>
            </w: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B98" w:rsidRPr="00381F0B" w:rsidRDefault="00897FD9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0B98"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Личное знакомство </w:t>
            </w:r>
            <w:r w:rsidR="00056FA8"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и обсуждение общих проектов </w:t>
            </w:r>
            <w:r w:rsidR="001B0B98"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дизайнером </w:t>
            </w:r>
            <w:proofErr w:type="spellStart"/>
            <w:r w:rsidR="001B0B98" w:rsidRPr="00381F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6FA8" w:rsidRPr="00381F0B">
              <w:rPr>
                <w:rFonts w:ascii="Times New Roman" w:hAnsi="Times New Roman" w:cs="Times New Roman"/>
                <w:sz w:val="24"/>
                <w:szCs w:val="24"/>
              </w:rPr>
              <w:t>идой</w:t>
            </w:r>
            <w:proofErr w:type="spellEnd"/>
            <w:r w:rsidR="00056FA8"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6FA8" w:rsidRPr="00381F0B">
              <w:rPr>
                <w:rFonts w:ascii="Times New Roman" w:hAnsi="Times New Roman" w:cs="Times New Roman"/>
                <w:sz w:val="24"/>
                <w:szCs w:val="24"/>
              </w:rPr>
              <w:t>Кауменовой</w:t>
            </w:r>
            <w:proofErr w:type="spellEnd"/>
            <w:r w:rsidR="00056FA8" w:rsidRPr="00381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B98" w:rsidRPr="00381F0B" w:rsidRDefault="00897FD9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0B98"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международного </w:t>
            </w:r>
            <w:r w:rsidRPr="00381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</w:t>
            </w: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B98" w:rsidRPr="00381F0B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более 200 детей в г. Семей.</w:t>
            </w:r>
          </w:p>
          <w:p w:rsidR="00FE23E7" w:rsidRPr="00381F0B" w:rsidRDefault="00FE23E7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Обучение в «Школе Женского Политического Лидерства»</w:t>
            </w:r>
          </w:p>
          <w:p w:rsidR="00897FD9" w:rsidRPr="00381F0B" w:rsidRDefault="00897FD9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областного форума </w:t>
            </w:r>
            <w:r w:rsidRPr="00381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молодёжи в г. Семей</w:t>
            </w:r>
          </w:p>
          <w:p w:rsidR="001B0B98" w:rsidRPr="00381F0B" w:rsidRDefault="00897FD9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0B98" w:rsidRPr="00381F0B">
              <w:rPr>
                <w:rFonts w:ascii="Times New Roman" w:hAnsi="Times New Roman" w:cs="Times New Roman"/>
                <w:sz w:val="24"/>
                <w:szCs w:val="24"/>
              </w:rPr>
              <w:t>Продажа франшизы школы творчества</w:t>
            </w: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3E7" w:rsidRPr="00381F0B" w:rsidRDefault="00FE23E7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 Назначена Лидером МК «Жас канаттар» г. Семей</w:t>
            </w:r>
          </w:p>
        </w:tc>
        <w:tc>
          <w:tcPr>
            <w:tcW w:w="1563" w:type="dxa"/>
          </w:tcPr>
          <w:p w:rsidR="00167E39" w:rsidRPr="00381F0B" w:rsidRDefault="00167E39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35" w:rsidRPr="00381F0B" w:rsidTr="006B1568">
        <w:tc>
          <w:tcPr>
            <w:tcW w:w="455" w:type="dxa"/>
          </w:tcPr>
          <w:p w:rsidR="00443F1B" w:rsidRPr="00381F0B" w:rsidRDefault="00B921BC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97" w:type="dxa"/>
          </w:tcPr>
          <w:p w:rsidR="00443F1B" w:rsidRPr="00381F0B" w:rsidRDefault="00443F1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443F1B" w:rsidRPr="00381F0B" w:rsidRDefault="00443F1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Әбілтай</w:t>
            </w:r>
            <w:proofErr w:type="spellEnd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Айдынқызы</w:t>
            </w:r>
            <w:proofErr w:type="spellEnd"/>
          </w:p>
        </w:tc>
        <w:tc>
          <w:tcPr>
            <w:tcW w:w="1874" w:type="dxa"/>
          </w:tcPr>
          <w:p w:rsidR="00443F1B" w:rsidRPr="00381F0B" w:rsidRDefault="00443F1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Поиск нового помещения для танцевальной школы.</w:t>
            </w:r>
          </w:p>
          <w:p w:rsidR="00443F1B" w:rsidRPr="00381F0B" w:rsidRDefault="00443F1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21BC" w:rsidRPr="00381F0B">
              <w:rPr>
                <w:rFonts w:ascii="Times New Roman" w:hAnsi="Times New Roman" w:cs="Times New Roman"/>
                <w:sz w:val="24"/>
                <w:szCs w:val="24"/>
              </w:rPr>
              <w:t>Расширение сферы бизнеса</w:t>
            </w:r>
          </w:p>
          <w:p w:rsidR="00443F1B" w:rsidRPr="00381F0B" w:rsidRDefault="00443F1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443F1B" w:rsidRPr="00381F0B" w:rsidRDefault="00443F1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Развитие Личного бренда</w:t>
            </w:r>
          </w:p>
          <w:p w:rsidR="00443F1B" w:rsidRPr="00381F0B" w:rsidRDefault="00443F1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1B" w:rsidRPr="00381F0B" w:rsidRDefault="00443F1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443F1B" w:rsidRPr="00381F0B" w:rsidRDefault="00443F1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Пошив новых костюмов.</w:t>
            </w:r>
          </w:p>
          <w:p w:rsidR="00443F1B" w:rsidRPr="00381F0B" w:rsidRDefault="00443F1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Постановка новых танцев.</w:t>
            </w:r>
          </w:p>
        </w:tc>
        <w:tc>
          <w:tcPr>
            <w:tcW w:w="2332" w:type="dxa"/>
          </w:tcPr>
          <w:p w:rsidR="00443F1B" w:rsidRPr="00381F0B" w:rsidRDefault="00B921BC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Открытие танцевальной школы в новом помещении с большой площадью.</w:t>
            </w:r>
          </w:p>
          <w:p w:rsidR="00B921BC" w:rsidRPr="00381F0B" w:rsidRDefault="00B921BC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Сделана блефоропластика.</w:t>
            </w:r>
          </w:p>
          <w:p w:rsidR="00B921BC" w:rsidRPr="00381F0B" w:rsidRDefault="00B921BC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Пройдены курсы ораторского мастерства.</w:t>
            </w:r>
          </w:p>
          <w:p w:rsidR="00B921BC" w:rsidRPr="00381F0B" w:rsidRDefault="00B921BC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Покупка автомобиля.</w:t>
            </w:r>
          </w:p>
          <w:p w:rsidR="00B921BC" w:rsidRPr="00381F0B" w:rsidRDefault="00B921BC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- Поставлена танцевальная программа для новогодних </w:t>
            </w: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корпоративов</w:t>
            </w:r>
            <w:proofErr w:type="spellEnd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:rsidR="00443F1B" w:rsidRPr="00381F0B" w:rsidRDefault="00443F1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35" w:rsidRPr="00381F0B" w:rsidTr="006B1568">
        <w:tc>
          <w:tcPr>
            <w:tcW w:w="455" w:type="dxa"/>
          </w:tcPr>
          <w:p w:rsidR="00443F1B" w:rsidRPr="00381F0B" w:rsidRDefault="00B921BC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7" w:type="dxa"/>
          </w:tcPr>
          <w:p w:rsidR="00443F1B" w:rsidRPr="00381F0B" w:rsidRDefault="00443F1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443F1B" w:rsidRPr="00381F0B" w:rsidRDefault="00443F1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Серикбаева </w:t>
            </w: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Данажан</w:t>
            </w:r>
            <w:proofErr w:type="spellEnd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Амангелдықызы</w:t>
            </w:r>
            <w:proofErr w:type="spellEnd"/>
          </w:p>
        </w:tc>
        <w:tc>
          <w:tcPr>
            <w:tcW w:w="1874" w:type="dxa"/>
          </w:tcPr>
          <w:p w:rsidR="00443F1B" w:rsidRPr="00381F0B" w:rsidRDefault="00443F1B" w:rsidP="00381F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Увеличение дохода.</w:t>
            </w:r>
          </w:p>
          <w:p w:rsidR="00443F1B" w:rsidRPr="00381F0B" w:rsidRDefault="00443F1B" w:rsidP="00381F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Развитие Личного Бренда.</w:t>
            </w:r>
          </w:p>
          <w:p w:rsidR="00443F1B" w:rsidRPr="00381F0B" w:rsidRDefault="00443F1B" w:rsidP="00381F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3F1B" w:rsidRPr="00381F0B" w:rsidRDefault="00443F1B" w:rsidP="00381F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1" w:type="dxa"/>
          </w:tcPr>
          <w:p w:rsidR="00443F1B" w:rsidRPr="00381F0B" w:rsidRDefault="00443F1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сферы </w:t>
            </w: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бизнесса</w:t>
            </w:r>
            <w:proofErr w:type="spellEnd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F1B" w:rsidRPr="00381F0B" w:rsidRDefault="00443F1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Развитие личностного роста, работа с психологами.</w:t>
            </w:r>
          </w:p>
          <w:p w:rsidR="00443F1B" w:rsidRPr="00381F0B" w:rsidRDefault="00443F1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443F1B" w:rsidRPr="00381F0B" w:rsidRDefault="00443F1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Открытие и запуск нового проекта бизнеса.</w:t>
            </w:r>
          </w:p>
          <w:p w:rsidR="00443F1B" w:rsidRPr="00381F0B" w:rsidRDefault="00443F1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Разработка социального проекта.</w:t>
            </w:r>
          </w:p>
          <w:p w:rsidR="00443F1B" w:rsidRPr="00381F0B" w:rsidRDefault="00443F1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443F1B" w:rsidRPr="00381F0B" w:rsidRDefault="00443F1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Открытие центра дефектологии в новом здании.</w:t>
            </w:r>
          </w:p>
          <w:p w:rsidR="00443F1B" w:rsidRPr="00381F0B" w:rsidRDefault="00443F1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- Открытие </w:t>
            </w:r>
            <w:r w:rsidRPr="00381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event</w:t>
            </w: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агентства «Фабрика креатива»</w:t>
            </w:r>
          </w:p>
          <w:p w:rsidR="00443F1B" w:rsidRPr="00381F0B" w:rsidRDefault="00443F1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- Оформление франшизы бренда </w:t>
            </w:r>
            <w:r w:rsidRPr="00381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«Центра всестороннего и эстетического развития детей «BALLANCE»»</w:t>
            </w:r>
          </w:p>
          <w:p w:rsidR="00443F1B" w:rsidRPr="00381F0B" w:rsidRDefault="00443F1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- Запуск продажи франшизы.</w:t>
            </w:r>
          </w:p>
          <w:p w:rsidR="00443F1B" w:rsidRPr="00381F0B" w:rsidRDefault="00443F1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Запуск социального проекта «Успешное будущее поколение»</w:t>
            </w:r>
          </w:p>
          <w:p w:rsidR="00443F1B" w:rsidRPr="00381F0B" w:rsidRDefault="00443F1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Обучение в «Школе Женского Политического Лидерства»</w:t>
            </w:r>
          </w:p>
          <w:p w:rsidR="008B3AA4" w:rsidRPr="00381F0B" w:rsidRDefault="00443F1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- Назначена Лидером МК Жас канаттар области Абай </w:t>
            </w:r>
          </w:p>
          <w:p w:rsidR="00443F1B" w:rsidRPr="007161B7" w:rsidRDefault="00443F1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- Признана лучшим предпринимателем года по версии телеканала </w:t>
            </w:r>
            <w:r w:rsidRPr="00381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MUZZONE</w:t>
            </w:r>
            <w:r w:rsidR="008B3AA4" w:rsidRPr="00381F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3" w:type="dxa"/>
          </w:tcPr>
          <w:p w:rsidR="00443F1B" w:rsidRPr="00381F0B" w:rsidRDefault="00443F1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35" w:rsidRPr="00381F0B" w:rsidTr="006B1568">
        <w:tc>
          <w:tcPr>
            <w:tcW w:w="455" w:type="dxa"/>
          </w:tcPr>
          <w:p w:rsidR="00443F1B" w:rsidRPr="00381F0B" w:rsidRDefault="00B921BC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97" w:type="dxa"/>
          </w:tcPr>
          <w:p w:rsidR="00443F1B" w:rsidRPr="00381F0B" w:rsidRDefault="00443F1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443F1B" w:rsidRPr="00381F0B" w:rsidRDefault="00443F1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Ягофарова</w:t>
            </w:r>
            <w:proofErr w:type="spellEnd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 xml:space="preserve"> Наиля </w:t>
            </w:r>
            <w:proofErr w:type="spellStart"/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Нургатаевна</w:t>
            </w:r>
            <w:proofErr w:type="spellEnd"/>
          </w:p>
        </w:tc>
        <w:tc>
          <w:tcPr>
            <w:tcW w:w="1874" w:type="dxa"/>
          </w:tcPr>
          <w:p w:rsidR="002D5ABB" w:rsidRDefault="002D5AB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личного бренда.</w:t>
            </w:r>
          </w:p>
          <w:p w:rsidR="002D5ABB" w:rsidRPr="00381F0B" w:rsidRDefault="002D5AB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Путешествие</w:t>
            </w:r>
          </w:p>
        </w:tc>
        <w:tc>
          <w:tcPr>
            <w:tcW w:w="2381" w:type="dxa"/>
          </w:tcPr>
          <w:p w:rsidR="002D5ABB" w:rsidRPr="00381F0B" w:rsidRDefault="002D5AB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Личностный и профессиональный рост.</w:t>
            </w:r>
          </w:p>
        </w:tc>
        <w:tc>
          <w:tcPr>
            <w:tcW w:w="2162" w:type="dxa"/>
          </w:tcPr>
          <w:p w:rsidR="00443F1B" w:rsidRPr="00381F0B" w:rsidRDefault="002D5AB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BB">
              <w:rPr>
                <w:rFonts w:ascii="Times New Roman" w:hAnsi="Times New Roman" w:cs="Times New Roman"/>
                <w:sz w:val="24"/>
                <w:szCs w:val="24"/>
              </w:rPr>
              <w:t>- Развитие в наставничестве.</w:t>
            </w:r>
          </w:p>
        </w:tc>
        <w:tc>
          <w:tcPr>
            <w:tcW w:w="2332" w:type="dxa"/>
          </w:tcPr>
          <w:p w:rsidR="00443F1B" w:rsidRDefault="002D5AB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фотосессиях, съемках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интервью.</w:t>
            </w:r>
          </w:p>
          <w:p w:rsidR="00E07635" w:rsidRDefault="002D5ABB" w:rsidP="002D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0B">
              <w:rPr>
                <w:rFonts w:ascii="Times New Roman" w:hAnsi="Times New Roman" w:cs="Times New Roman"/>
                <w:sz w:val="24"/>
                <w:szCs w:val="24"/>
              </w:rPr>
              <w:t>- Участие в проекте «Женщины в бизнесе»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906" w:rsidRDefault="002D5ABB" w:rsidP="002D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Поездка в Москву.</w:t>
            </w:r>
          </w:p>
          <w:p w:rsidR="002D5ABB" w:rsidRPr="00381F0B" w:rsidRDefault="002D5ABB" w:rsidP="002D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E07635">
              <w:rPr>
                <w:rFonts w:ascii="Times New Roman" w:hAnsi="Times New Roman" w:cs="Times New Roman"/>
                <w:sz w:val="24"/>
                <w:szCs w:val="24"/>
              </w:rPr>
              <w:t>Проведение бизнес встреч, бизнес консультаций для действующих и начинающих женщин предпринимателей</w:t>
            </w:r>
          </w:p>
          <w:p w:rsidR="002D5ABB" w:rsidRPr="00381F0B" w:rsidRDefault="002D5AB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43F1B" w:rsidRPr="00381F0B" w:rsidRDefault="00443F1B" w:rsidP="0038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E39" w:rsidRPr="00381F0B" w:rsidRDefault="00167E39" w:rsidP="00381F0B">
      <w:pPr>
        <w:rPr>
          <w:rFonts w:ascii="Times New Roman" w:hAnsi="Times New Roman" w:cs="Times New Roman"/>
          <w:sz w:val="24"/>
          <w:szCs w:val="24"/>
        </w:rPr>
      </w:pPr>
    </w:p>
    <w:p w:rsidR="00167E39" w:rsidRPr="00381F0B" w:rsidRDefault="00167E39" w:rsidP="00381F0B">
      <w:pPr>
        <w:rPr>
          <w:rFonts w:ascii="Times New Roman" w:hAnsi="Times New Roman" w:cs="Times New Roman"/>
          <w:b/>
          <w:sz w:val="24"/>
          <w:szCs w:val="24"/>
        </w:rPr>
      </w:pPr>
    </w:p>
    <w:p w:rsidR="00E2381A" w:rsidRDefault="00E2381A" w:rsidP="00E2381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2381A" w:rsidRDefault="00E2381A" w:rsidP="00E2381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2381A" w:rsidRDefault="00E2381A" w:rsidP="00E2381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2381A" w:rsidRDefault="00E2381A" w:rsidP="00E2381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2381A" w:rsidRDefault="00E2381A" w:rsidP="00E2381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2381A" w:rsidRDefault="00E2381A" w:rsidP="00E2381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2381A" w:rsidRDefault="00E2381A" w:rsidP="00E2381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2381A" w:rsidRDefault="00E2381A" w:rsidP="00E2381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2381A" w:rsidRDefault="00E2381A" w:rsidP="00E2381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2381A" w:rsidRDefault="00E2381A" w:rsidP="00E2381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2381A" w:rsidRDefault="00E2381A" w:rsidP="00E2381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2381A" w:rsidRDefault="00E2381A" w:rsidP="00E2381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2381A" w:rsidRDefault="00E2381A" w:rsidP="00E2381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2381A" w:rsidRDefault="00E2381A" w:rsidP="00E2381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167E39" w:rsidRPr="00E2381A" w:rsidRDefault="00E2381A" w:rsidP="00E2381A">
      <w:pPr>
        <w:jc w:val="right"/>
        <w:rPr>
          <w:rFonts w:ascii="Times New Roman" w:hAnsi="Times New Roman" w:cs="Times New Roman"/>
          <w:sz w:val="16"/>
          <w:szCs w:val="16"/>
        </w:rPr>
      </w:pPr>
      <w:r w:rsidRPr="00E2381A">
        <w:rPr>
          <w:rFonts w:ascii="Times New Roman" w:hAnsi="Times New Roman" w:cs="Times New Roman"/>
          <w:sz w:val="16"/>
          <w:szCs w:val="16"/>
        </w:rPr>
        <w:t xml:space="preserve">Исполнитель </w:t>
      </w:r>
      <w:proofErr w:type="spellStart"/>
      <w:r w:rsidRPr="00E2381A">
        <w:rPr>
          <w:rFonts w:ascii="Times New Roman" w:hAnsi="Times New Roman" w:cs="Times New Roman"/>
          <w:sz w:val="16"/>
          <w:szCs w:val="16"/>
        </w:rPr>
        <w:t>Нагметова</w:t>
      </w:r>
      <w:proofErr w:type="spellEnd"/>
      <w:r w:rsidRPr="00E2381A">
        <w:rPr>
          <w:rFonts w:ascii="Times New Roman" w:hAnsi="Times New Roman" w:cs="Times New Roman"/>
          <w:sz w:val="16"/>
          <w:szCs w:val="16"/>
        </w:rPr>
        <w:t xml:space="preserve"> А.Б.</w:t>
      </w:r>
    </w:p>
    <w:sectPr w:rsidR="00167E39" w:rsidRPr="00E2381A" w:rsidSect="00B965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3A2"/>
    <w:multiLevelType w:val="hybridMultilevel"/>
    <w:tmpl w:val="42760D00"/>
    <w:lvl w:ilvl="0" w:tplc="7466E3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08BB"/>
    <w:multiLevelType w:val="hybridMultilevel"/>
    <w:tmpl w:val="E222E96A"/>
    <w:lvl w:ilvl="0" w:tplc="55A03A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66EC4"/>
    <w:multiLevelType w:val="hybridMultilevel"/>
    <w:tmpl w:val="C4F43AB0"/>
    <w:lvl w:ilvl="0" w:tplc="375C35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6648F"/>
    <w:multiLevelType w:val="hybridMultilevel"/>
    <w:tmpl w:val="E68038AC"/>
    <w:lvl w:ilvl="0" w:tplc="E988BF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0532"/>
    <w:multiLevelType w:val="hybridMultilevel"/>
    <w:tmpl w:val="07A24716"/>
    <w:lvl w:ilvl="0" w:tplc="99AE41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D40C6"/>
    <w:multiLevelType w:val="hybridMultilevel"/>
    <w:tmpl w:val="F2D21B90"/>
    <w:lvl w:ilvl="0" w:tplc="548E66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56F6A"/>
    <w:multiLevelType w:val="hybridMultilevel"/>
    <w:tmpl w:val="37900352"/>
    <w:lvl w:ilvl="0" w:tplc="DE808E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BE"/>
    <w:rsid w:val="00001BCB"/>
    <w:rsid w:val="00005B1E"/>
    <w:rsid w:val="00056FA8"/>
    <w:rsid w:val="00130DA5"/>
    <w:rsid w:val="00167E39"/>
    <w:rsid w:val="001869F1"/>
    <w:rsid w:val="001B0B98"/>
    <w:rsid w:val="001D0C0A"/>
    <w:rsid w:val="00296990"/>
    <w:rsid w:val="002D5ABB"/>
    <w:rsid w:val="00316B1B"/>
    <w:rsid w:val="00381F0B"/>
    <w:rsid w:val="003C19E5"/>
    <w:rsid w:val="003F1412"/>
    <w:rsid w:val="00443F1B"/>
    <w:rsid w:val="00471D72"/>
    <w:rsid w:val="00481E2C"/>
    <w:rsid w:val="004D5DE8"/>
    <w:rsid w:val="00507B50"/>
    <w:rsid w:val="005414CA"/>
    <w:rsid w:val="00556284"/>
    <w:rsid w:val="005F6FC2"/>
    <w:rsid w:val="006144A1"/>
    <w:rsid w:val="00624A26"/>
    <w:rsid w:val="00671661"/>
    <w:rsid w:val="00685FD8"/>
    <w:rsid w:val="006A6C18"/>
    <w:rsid w:val="006B1568"/>
    <w:rsid w:val="007161B7"/>
    <w:rsid w:val="0073225A"/>
    <w:rsid w:val="00825A8A"/>
    <w:rsid w:val="00877CA6"/>
    <w:rsid w:val="00897FD9"/>
    <w:rsid w:val="008A2149"/>
    <w:rsid w:val="008A79BA"/>
    <w:rsid w:val="008B3AA4"/>
    <w:rsid w:val="008D2B59"/>
    <w:rsid w:val="009106FD"/>
    <w:rsid w:val="00937C79"/>
    <w:rsid w:val="009B68F9"/>
    <w:rsid w:val="00A62654"/>
    <w:rsid w:val="00A63D08"/>
    <w:rsid w:val="00B32902"/>
    <w:rsid w:val="00B921BC"/>
    <w:rsid w:val="00B965BE"/>
    <w:rsid w:val="00BE6EE6"/>
    <w:rsid w:val="00C4033F"/>
    <w:rsid w:val="00C808D6"/>
    <w:rsid w:val="00CC330A"/>
    <w:rsid w:val="00D83906"/>
    <w:rsid w:val="00D90DF3"/>
    <w:rsid w:val="00DF5738"/>
    <w:rsid w:val="00E07635"/>
    <w:rsid w:val="00E2381A"/>
    <w:rsid w:val="00EB3015"/>
    <w:rsid w:val="00F020BB"/>
    <w:rsid w:val="00F53D69"/>
    <w:rsid w:val="00FA77A6"/>
    <w:rsid w:val="00FE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C73F"/>
  <w15:docId w15:val="{E21A9E03-0920-4794-816F-6C0CBC30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0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12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dcterms:created xsi:type="dcterms:W3CDTF">2023-01-13T21:29:00Z</dcterms:created>
  <dcterms:modified xsi:type="dcterms:W3CDTF">2023-01-15T23:12:00Z</dcterms:modified>
</cp:coreProperties>
</file>